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B4AA" w14:textId="560386A7" w:rsidR="00FF5B29" w:rsidRPr="0060156E" w:rsidRDefault="00973A7B">
      <w:pPr>
        <w:rPr>
          <w:u w:val="single"/>
        </w:rPr>
      </w:pPr>
      <w:r>
        <w:rPr>
          <w:u w:val="single"/>
        </w:rPr>
        <w:t>Zápis z</w:t>
      </w:r>
      <w:r w:rsidR="00B6040C" w:rsidRPr="0060156E">
        <w:rPr>
          <w:u w:val="single"/>
        </w:rPr>
        <w:t xml:space="preserve"> jednání Školské rady ze dne </w:t>
      </w:r>
      <w:r w:rsidR="000E55BF">
        <w:rPr>
          <w:u w:val="single"/>
        </w:rPr>
        <w:t>8</w:t>
      </w:r>
      <w:r w:rsidR="00B6040C" w:rsidRPr="0060156E">
        <w:rPr>
          <w:u w:val="single"/>
        </w:rPr>
        <w:t>.</w:t>
      </w:r>
      <w:r w:rsidR="009643B6">
        <w:rPr>
          <w:u w:val="single"/>
        </w:rPr>
        <w:t xml:space="preserve"> </w:t>
      </w:r>
      <w:r w:rsidR="000E55BF">
        <w:rPr>
          <w:u w:val="single"/>
        </w:rPr>
        <w:t>6</w:t>
      </w:r>
      <w:r w:rsidR="00B6040C" w:rsidRPr="0060156E">
        <w:rPr>
          <w:u w:val="single"/>
        </w:rPr>
        <w:t>. 20</w:t>
      </w:r>
      <w:r w:rsidR="000E55BF">
        <w:rPr>
          <w:u w:val="single"/>
        </w:rPr>
        <w:t>21</w:t>
      </w:r>
    </w:p>
    <w:p w14:paraId="6BD9E959" w14:textId="48D31C86" w:rsidR="00B6040C" w:rsidRDefault="00B6040C">
      <w:r w:rsidRPr="0060156E">
        <w:rPr>
          <w:u w:val="single"/>
        </w:rPr>
        <w:t>Přítomni</w:t>
      </w:r>
      <w:r w:rsidRPr="003C48F8">
        <w:rPr>
          <w:u w:val="single"/>
        </w:rPr>
        <w:t>:</w:t>
      </w:r>
      <w:r>
        <w:t xml:space="preserve"> </w:t>
      </w:r>
      <w:r w:rsidR="000E55BF">
        <w:t>PhDr. Mgr. Lenka Čarnogurská</w:t>
      </w:r>
      <w:r w:rsidR="00887FD2">
        <w:t>, Miroslav Nejed</w:t>
      </w:r>
      <w:r w:rsidR="00E26254">
        <w:t>l</w:t>
      </w:r>
      <w:r w:rsidR="00887FD2">
        <w:t xml:space="preserve">ý, </w:t>
      </w:r>
      <w:r>
        <w:t>Ing.</w:t>
      </w:r>
      <w:r w:rsidR="0060156E">
        <w:t xml:space="preserve"> Simona Bejčková,</w:t>
      </w:r>
      <w:r>
        <w:t xml:space="preserve"> Mgr. </w:t>
      </w:r>
      <w:r w:rsidR="000E55BF">
        <w:t>Alena Hybnerová</w:t>
      </w:r>
      <w:r w:rsidR="00DD7C5B">
        <w:t xml:space="preserve"> (host)</w:t>
      </w:r>
    </w:p>
    <w:p w14:paraId="21D9E475" w14:textId="77777777" w:rsidR="00DD7C5B" w:rsidRDefault="00B6040C">
      <w:r w:rsidRPr="0060156E">
        <w:rPr>
          <w:u w:val="single"/>
        </w:rPr>
        <w:t>Program</w:t>
      </w:r>
      <w:r w:rsidRPr="003C48F8">
        <w:rPr>
          <w:u w:val="single"/>
        </w:rPr>
        <w:t>:</w:t>
      </w:r>
    </w:p>
    <w:p w14:paraId="3F1E3059" w14:textId="77777777" w:rsidR="00DD7C5B" w:rsidRDefault="00DD7C5B">
      <w:r>
        <w:t>1. Přivítání</w:t>
      </w:r>
    </w:p>
    <w:p w14:paraId="0431A9FE" w14:textId="02402D38" w:rsidR="00DD7C5B" w:rsidRDefault="00DD7C5B">
      <w:r>
        <w:t xml:space="preserve">2. </w:t>
      </w:r>
      <w:r w:rsidR="000E55BF">
        <w:t>Ukončení školního roku</w:t>
      </w:r>
    </w:p>
    <w:p w14:paraId="73136940" w14:textId="41127115" w:rsidR="00D11A5D" w:rsidRDefault="00D11A5D">
      <w:r>
        <w:t>3. Rekonstrukce</w:t>
      </w:r>
    </w:p>
    <w:p w14:paraId="65205AFC" w14:textId="6B469BA2" w:rsidR="00D11A5D" w:rsidRDefault="00BC3CE6">
      <w:r>
        <w:t>4</w:t>
      </w:r>
      <w:r w:rsidR="00DD7C5B">
        <w:t xml:space="preserve">. </w:t>
      </w:r>
      <w:r w:rsidR="000E55BF">
        <w:t>Stěhování do zrekonstruované budovy</w:t>
      </w:r>
    </w:p>
    <w:p w14:paraId="005318B8" w14:textId="7D9B4481" w:rsidR="00DD7C5B" w:rsidRDefault="00BC3CE6">
      <w:r>
        <w:t>5</w:t>
      </w:r>
      <w:r w:rsidR="00D11A5D">
        <w:t>. S</w:t>
      </w:r>
      <w:r w:rsidR="000E55BF">
        <w:t>lavnostní otevření</w:t>
      </w:r>
    </w:p>
    <w:p w14:paraId="0EE7FB1A" w14:textId="3F71785F" w:rsidR="00DD7C5B" w:rsidRDefault="00BC3CE6">
      <w:r>
        <w:t>6</w:t>
      </w:r>
      <w:r w:rsidR="00DD7C5B">
        <w:t xml:space="preserve">. </w:t>
      </w:r>
      <w:r w:rsidR="000E55BF">
        <w:t>Rozšíření kapacity</w:t>
      </w:r>
    </w:p>
    <w:p w14:paraId="7498C705" w14:textId="188B115C" w:rsidR="003C48F8" w:rsidRDefault="00BC3CE6">
      <w:r>
        <w:t>7</w:t>
      </w:r>
      <w:r w:rsidR="003C48F8">
        <w:t xml:space="preserve">. </w:t>
      </w:r>
      <w:r w:rsidR="000E55BF">
        <w:t>Změna ŠVP</w:t>
      </w:r>
    </w:p>
    <w:p w14:paraId="24180A54" w14:textId="58483202" w:rsidR="003C48F8" w:rsidRDefault="00BC3CE6">
      <w:r>
        <w:t>8</w:t>
      </w:r>
      <w:r w:rsidR="003C48F8">
        <w:t xml:space="preserve">. </w:t>
      </w:r>
      <w:r w:rsidR="000E55BF">
        <w:t>Projektové dny</w:t>
      </w:r>
      <w:r w:rsidR="00C53DC1">
        <w:t xml:space="preserve"> – čerpání Šablon</w:t>
      </w:r>
    </w:p>
    <w:p w14:paraId="428B2926" w14:textId="651E4F9C" w:rsidR="00DD7C5B" w:rsidRDefault="008261E3">
      <w:r>
        <w:t>9</w:t>
      </w:r>
      <w:r w:rsidR="00DD7C5B">
        <w:t>. Termín dalšího setkání</w:t>
      </w:r>
    </w:p>
    <w:p w14:paraId="2CC9981A" w14:textId="4CDCFBA1" w:rsidR="00BC3CE6" w:rsidRDefault="00BC3CE6"/>
    <w:p w14:paraId="54AE35B1" w14:textId="26F27437" w:rsidR="00BC3CE6" w:rsidRDefault="00BC3CE6">
      <w:r>
        <w:t>Ad 2) Z důvodu stěhování končí provoz školy 25. 6., provoz MŠ do 16. 7.</w:t>
      </w:r>
    </w:p>
    <w:p w14:paraId="58DE03EF" w14:textId="17847BE2" w:rsidR="00D11A5D" w:rsidRDefault="00D11A5D">
      <w:r>
        <w:t xml:space="preserve">Ad 3) </w:t>
      </w:r>
      <w:r w:rsidR="00BC3CE6">
        <w:t>Ukončení rekonstrukce dle termínu, předání technických zařízení ke 30. 6.</w:t>
      </w:r>
    </w:p>
    <w:p w14:paraId="6FB6792F" w14:textId="1D1EAB32" w:rsidR="00DD7C5B" w:rsidRDefault="00BC3CE6">
      <w:r>
        <w:t>Ad 4)</w:t>
      </w:r>
      <w:r w:rsidR="00317DC3">
        <w:t xml:space="preserve"> </w:t>
      </w:r>
      <w:r w:rsidR="00003882">
        <w:t>Stěhování dle možnosti SDH Kařez, plus domluvit rodiče – pověřen p. Nejedlý</w:t>
      </w:r>
    </w:p>
    <w:p w14:paraId="1C910905" w14:textId="3C9A5DE7" w:rsidR="00B6040C" w:rsidRDefault="008D75C1">
      <w:r>
        <w:t>Ad 5)</w:t>
      </w:r>
      <w:r w:rsidR="00003882" w:rsidRPr="00003882">
        <w:t xml:space="preserve"> </w:t>
      </w:r>
      <w:r w:rsidR="00003882">
        <w:t>Slavnostní otevření 31. 8.</w:t>
      </w:r>
    </w:p>
    <w:p w14:paraId="09113E5D" w14:textId="5205EBFF" w:rsidR="00003882" w:rsidRDefault="00003882">
      <w:r>
        <w:t>Ad 6) Konzultováno s KÚ</w:t>
      </w:r>
    </w:p>
    <w:p w14:paraId="3E1D6B76" w14:textId="7AA23362" w:rsidR="008D75C1" w:rsidRDefault="00003882">
      <w:r>
        <w:t xml:space="preserve">Ad 7) </w:t>
      </w:r>
      <w:r w:rsidR="008D75C1">
        <w:t>Změna ŠVP ve výuce IT</w:t>
      </w:r>
    </w:p>
    <w:p w14:paraId="3B9A1D8E" w14:textId="1ADA3697" w:rsidR="00C53DC1" w:rsidRDefault="00C53DC1">
      <w:r>
        <w:t xml:space="preserve">Ad 8) </w:t>
      </w:r>
      <w:r w:rsidR="000C5204">
        <w:t>Šablony budou vyčerpány, požádáno o prodloužení do I. 2022</w:t>
      </w:r>
    </w:p>
    <w:p w14:paraId="7F5A6D91" w14:textId="51C0B3DD" w:rsidR="000C5204" w:rsidRDefault="008261E3">
      <w:r>
        <w:t>Ad 9) 31. 8. 2021</w:t>
      </w:r>
    </w:p>
    <w:p w14:paraId="2EEDFA25" w14:textId="77777777" w:rsidR="00C53DC1" w:rsidRDefault="00C53DC1"/>
    <w:p w14:paraId="109500EF" w14:textId="77777777" w:rsidR="008D75C1" w:rsidRDefault="008D75C1"/>
    <w:p w14:paraId="0313C57C" w14:textId="256BE101" w:rsidR="003C48F8" w:rsidRDefault="0060156E">
      <w:r>
        <w:t xml:space="preserve">Zápis vypracovala: </w:t>
      </w:r>
      <w:r w:rsidR="008261E3">
        <w:t>Miroslav Nejedlý</w:t>
      </w:r>
    </w:p>
    <w:p w14:paraId="288BD029" w14:textId="77D148B1" w:rsidR="0060156E" w:rsidRDefault="0045655B">
      <w:r>
        <w:t>Schválil:</w:t>
      </w:r>
      <w:r w:rsidR="008261E3">
        <w:t xml:space="preserve"> Ing. Simona Bejčková</w:t>
      </w:r>
    </w:p>
    <w:sectPr w:rsidR="00601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40C"/>
    <w:rsid w:val="00003882"/>
    <w:rsid w:val="00031F1D"/>
    <w:rsid w:val="000C5204"/>
    <w:rsid w:val="000E55BF"/>
    <w:rsid w:val="000E6D97"/>
    <w:rsid w:val="00100696"/>
    <w:rsid w:val="002214C1"/>
    <w:rsid w:val="0024597F"/>
    <w:rsid w:val="002C4E1A"/>
    <w:rsid w:val="002C63A1"/>
    <w:rsid w:val="002D13B6"/>
    <w:rsid w:val="00317DC3"/>
    <w:rsid w:val="0036346C"/>
    <w:rsid w:val="003C48F8"/>
    <w:rsid w:val="003E72D1"/>
    <w:rsid w:val="0045655B"/>
    <w:rsid w:val="004E5EF0"/>
    <w:rsid w:val="005B145B"/>
    <w:rsid w:val="005E199D"/>
    <w:rsid w:val="005F6C52"/>
    <w:rsid w:val="0060156E"/>
    <w:rsid w:val="006A2BF7"/>
    <w:rsid w:val="006C5122"/>
    <w:rsid w:val="006D6A31"/>
    <w:rsid w:val="007A5478"/>
    <w:rsid w:val="008054D9"/>
    <w:rsid w:val="00813CBB"/>
    <w:rsid w:val="008261E3"/>
    <w:rsid w:val="00887FD2"/>
    <w:rsid w:val="008D75C1"/>
    <w:rsid w:val="008F3906"/>
    <w:rsid w:val="00963B05"/>
    <w:rsid w:val="009643B6"/>
    <w:rsid w:val="00967EFB"/>
    <w:rsid w:val="00970ADF"/>
    <w:rsid w:val="00973A7B"/>
    <w:rsid w:val="009D3C15"/>
    <w:rsid w:val="00A41AB3"/>
    <w:rsid w:val="00A94A39"/>
    <w:rsid w:val="00AB20B1"/>
    <w:rsid w:val="00AF3380"/>
    <w:rsid w:val="00B6040C"/>
    <w:rsid w:val="00BA091A"/>
    <w:rsid w:val="00BC3CE6"/>
    <w:rsid w:val="00C03701"/>
    <w:rsid w:val="00C53DC1"/>
    <w:rsid w:val="00C96545"/>
    <w:rsid w:val="00CA0EE5"/>
    <w:rsid w:val="00CB3303"/>
    <w:rsid w:val="00CF252C"/>
    <w:rsid w:val="00D11A5D"/>
    <w:rsid w:val="00DD7C5B"/>
    <w:rsid w:val="00DE3D4C"/>
    <w:rsid w:val="00E26254"/>
    <w:rsid w:val="00E44DE3"/>
    <w:rsid w:val="00E800AF"/>
    <w:rsid w:val="00EE7C02"/>
    <w:rsid w:val="00F61EC4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A7C0"/>
  <w15:chartTrackingRefBased/>
  <w15:docId w15:val="{089204B7-CE89-4705-858C-BB6B2CAB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Notebook</dc:creator>
  <cp:keywords/>
  <dc:description/>
  <cp:lastModifiedBy>Alena Hybnerová</cp:lastModifiedBy>
  <cp:revision>5</cp:revision>
  <cp:lastPrinted>2021-06-08T13:27:00Z</cp:lastPrinted>
  <dcterms:created xsi:type="dcterms:W3CDTF">2021-06-07T10:34:00Z</dcterms:created>
  <dcterms:modified xsi:type="dcterms:W3CDTF">2021-06-08T14:25:00Z</dcterms:modified>
</cp:coreProperties>
</file>